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ED" w:rsidRDefault="00CC58ED" w:rsidP="00E216B2">
      <w:pPr>
        <w:widowControl w:val="0"/>
        <w:ind w:left="454" w:firstLine="0"/>
        <w:rPr>
          <w:rFonts w:ascii="Arial Narrow" w:hAnsi="Arial Narrow"/>
          <w:b/>
          <w:szCs w:val="24"/>
          <w:u w:val="single"/>
        </w:rPr>
      </w:pPr>
      <w:r w:rsidRPr="00CC58ED">
        <w:rPr>
          <w:rFonts w:ascii="Arial Narrow" w:hAnsi="Arial Narrow"/>
          <w:b/>
          <w:szCs w:val="24"/>
          <w:u w:val="single"/>
        </w:rPr>
        <w:t>Домашнее задание 1. Прямолинейное движение</w:t>
      </w:r>
    </w:p>
    <w:p w:rsidR="00CC58ED" w:rsidRDefault="00CC58ED" w:rsidP="00E216B2">
      <w:pPr>
        <w:widowControl w:val="0"/>
        <w:ind w:firstLine="0"/>
        <w:rPr>
          <w:rFonts w:ascii="Arial Narrow" w:hAnsi="Arial Narrow"/>
          <w:b/>
          <w:snapToGrid w:val="0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48C42FA" wp14:editId="4EBD4299">
            <wp:extent cx="4664075" cy="802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8ED" w:rsidRPr="00CC58ED" w:rsidRDefault="00CC58ED" w:rsidP="00E216B2">
      <w:pPr>
        <w:widowControl w:val="0"/>
        <w:ind w:firstLine="0"/>
        <w:rPr>
          <w:rFonts w:ascii="Arial Narrow" w:hAnsi="Arial Narrow"/>
          <w:b/>
          <w:snapToGrid w:val="0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269E26BB" wp14:editId="50AD27F4">
            <wp:extent cx="4664075" cy="8566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8ED" w:rsidRPr="00463606" w:rsidRDefault="00CC58ED" w:rsidP="00E216B2">
      <w:pPr>
        <w:widowControl w:val="0"/>
        <w:numPr>
          <w:ilvl w:val="0"/>
          <w:numId w:val="1"/>
        </w:numPr>
        <w:ind w:left="0" w:firstLine="454"/>
        <w:rPr>
          <w:b/>
          <w:snapToGrid w:val="0"/>
          <w:szCs w:val="24"/>
        </w:rPr>
      </w:pPr>
      <w:r w:rsidRPr="009D0302">
        <w:rPr>
          <w:szCs w:val="24"/>
        </w:rPr>
        <w:t xml:space="preserve">Движение материальной точки в данной системе координат характеризуется уравнениями </w:t>
      </w:r>
    </w:p>
    <w:p w:rsidR="00CC58ED" w:rsidRDefault="00CC58ED" w:rsidP="00E216B2">
      <w:pPr>
        <w:widowControl w:val="0"/>
        <w:ind w:left="454"/>
        <w:jc w:val="center"/>
        <w:rPr>
          <w:szCs w:val="24"/>
        </w:rPr>
      </w:pPr>
      <w:r w:rsidRPr="009D0302">
        <w:rPr>
          <w:i/>
          <w:szCs w:val="24"/>
        </w:rPr>
        <w:t>х</w:t>
      </w:r>
      <w:r>
        <w:rPr>
          <w:i/>
          <w:szCs w:val="24"/>
        </w:rPr>
        <w:t xml:space="preserve"> </w:t>
      </w:r>
      <w:r w:rsidRPr="009D0302">
        <w:rPr>
          <w:szCs w:val="24"/>
        </w:rPr>
        <w:t>=</w:t>
      </w:r>
      <w:r>
        <w:rPr>
          <w:szCs w:val="24"/>
        </w:rPr>
        <w:t xml:space="preserve"> </w:t>
      </w:r>
      <w:r w:rsidRPr="009D0302">
        <w:rPr>
          <w:szCs w:val="24"/>
        </w:rPr>
        <w:t>2</w:t>
      </w:r>
      <w:r>
        <w:rPr>
          <w:szCs w:val="24"/>
        </w:rPr>
        <w:t xml:space="preserve"> </w:t>
      </w:r>
      <w:r w:rsidRPr="009D0302">
        <w:rPr>
          <w:szCs w:val="24"/>
        </w:rPr>
        <w:t>+</w:t>
      </w:r>
      <w:r>
        <w:rPr>
          <w:szCs w:val="24"/>
        </w:rPr>
        <w:t xml:space="preserve"> </w:t>
      </w:r>
      <w:r w:rsidRPr="009D0302">
        <w:rPr>
          <w:i/>
          <w:szCs w:val="24"/>
        </w:rPr>
        <w:t>t</w:t>
      </w:r>
      <w:r w:rsidRPr="009D0302">
        <w:rPr>
          <w:szCs w:val="24"/>
        </w:rPr>
        <w:t xml:space="preserve">, </w:t>
      </w:r>
    </w:p>
    <w:p w:rsidR="00CC58ED" w:rsidRPr="00463606" w:rsidRDefault="00CC58ED" w:rsidP="00E216B2">
      <w:pPr>
        <w:widowControl w:val="0"/>
        <w:ind w:left="454"/>
        <w:jc w:val="center"/>
        <w:rPr>
          <w:b/>
          <w:snapToGrid w:val="0"/>
          <w:szCs w:val="24"/>
        </w:rPr>
      </w:pPr>
      <w:r w:rsidRPr="009D0302">
        <w:rPr>
          <w:i/>
          <w:szCs w:val="24"/>
          <w:lang w:val="en-US"/>
        </w:rPr>
        <w:t>y</w:t>
      </w:r>
      <w:r>
        <w:rPr>
          <w:i/>
          <w:szCs w:val="24"/>
        </w:rPr>
        <w:t xml:space="preserve"> </w:t>
      </w:r>
      <w:r w:rsidRPr="009D0302">
        <w:rPr>
          <w:szCs w:val="24"/>
        </w:rPr>
        <w:t>=</w:t>
      </w:r>
      <w:r>
        <w:rPr>
          <w:szCs w:val="24"/>
        </w:rPr>
        <w:t xml:space="preserve"> </w:t>
      </w:r>
      <w:proofErr w:type="gramStart"/>
      <w:r w:rsidRPr="009D0302">
        <w:rPr>
          <w:szCs w:val="24"/>
        </w:rPr>
        <w:t>1</w:t>
      </w:r>
      <w:proofErr w:type="gramEnd"/>
      <w:r>
        <w:rPr>
          <w:szCs w:val="24"/>
        </w:rPr>
        <w:t xml:space="preserve"> </w:t>
      </w:r>
      <w:r w:rsidRPr="009D0302">
        <w:rPr>
          <w:szCs w:val="24"/>
        </w:rPr>
        <w:t>+</w:t>
      </w:r>
      <w:r>
        <w:rPr>
          <w:szCs w:val="24"/>
        </w:rPr>
        <w:t xml:space="preserve"> </w:t>
      </w:r>
      <w:r w:rsidRPr="009D0302">
        <w:rPr>
          <w:szCs w:val="24"/>
        </w:rPr>
        <w:t>2</w:t>
      </w:r>
      <w:r w:rsidRPr="009D0302">
        <w:rPr>
          <w:i/>
          <w:szCs w:val="24"/>
        </w:rPr>
        <w:t>t</w:t>
      </w:r>
      <w:r w:rsidRPr="009D0302">
        <w:rPr>
          <w:szCs w:val="24"/>
        </w:rPr>
        <w:t>.</w:t>
      </w:r>
    </w:p>
    <w:p w:rsidR="00CC58ED" w:rsidRDefault="00CC58ED" w:rsidP="00E216B2">
      <w:pPr>
        <w:widowControl w:val="0"/>
        <w:rPr>
          <w:szCs w:val="24"/>
        </w:rPr>
      </w:pPr>
      <w:r w:rsidRPr="009D0302">
        <w:rPr>
          <w:szCs w:val="24"/>
        </w:rPr>
        <w:t xml:space="preserve">Найти уравнение траектории, построить траекторию на плоскости </w:t>
      </w:r>
      <w:r w:rsidRPr="009D0302">
        <w:rPr>
          <w:i/>
          <w:szCs w:val="24"/>
        </w:rPr>
        <w:t>х</w:t>
      </w:r>
      <w:r>
        <w:rPr>
          <w:i/>
          <w:szCs w:val="24"/>
        </w:rPr>
        <w:t>0</w:t>
      </w:r>
      <w:r w:rsidRPr="009D0302">
        <w:rPr>
          <w:i/>
          <w:szCs w:val="24"/>
        </w:rPr>
        <w:t>у</w:t>
      </w:r>
      <w:r w:rsidRPr="009D0302">
        <w:rPr>
          <w:szCs w:val="24"/>
        </w:rPr>
        <w:t xml:space="preserve">. Указать положение точки в момент времени </w:t>
      </w:r>
      <w:r w:rsidRPr="009D0302">
        <w:rPr>
          <w:i/>
          <w:szCs w:val="24"/>
        </w:rPr>
        <w:t>t</w:t>
      </w:r>
      <w:r>
        <w:rPr>
          <w:i/>
          <w:szCs w:val="24"/>
        </w:rPr>
        <w:t xml:space="preserve"> </w:t>
      </w:r>
      <w:r w:rsidRPr="009D0302">
        <w:rPr>
          <w:szCs w:val="24"/>
        </w:rPr>
        <w:t>=</w:t>
      </w:r>
      <w:r>
        <w:rPr>
          <w:szCs w:val="24"/>
        </w:rPr>
        <w:t xml:space="preserve"> </w:t>
      </w:r>
      <w:r w:rsidRPr="009D0302">
        <w:rPr>
          <w:szCs w:val="24"/>
        </w:rPr>
        <w:t>0, направление и скорость движения.</w:t>
      </w:r>
      <w:r w:rsidRPr="00AC45CE">
        <w:rPr>
          <w:szCs w:val="24"/>
        </w:rPr>
        <w:t xml:space="preserve"> </w:t>
      </w:r>
    </w:p>
    <w:p w:rsidR="00E216B2" w:rsidRDefault="00E216B2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189A6C30" wp14:editId="65C6D232">
            <wp:extent cx="4664075" cy="6775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6B2" w:rsidRDefault="00E216B2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6410D7D5" wp14:editId="18E70059">
            <wp:extent cx="4664075" cy="5899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32" w:rsidRDefault="00263B32" w:rsidP="00A20F5C">
      <w:pPr>
        <w:widowControl w:val="0"/>
        <w:spacing w:after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104BB07F" wp14:editId="42BEAC70">
            <wp:extent cx="4664075" cy="13716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3426"/>
                    <a:stretch/>
                  </pic:blipFill>
                  <pic:spPr bwMode="auto">
                    <a:xfrm>
                      <a:off x="0" y="0"/>
                      <a:ext cx="46640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B32" w:rsidRDefault="00A20F5C" w:rsidP="00A20F5C">
      <w:pPr>
        <w:widowControl w:val="0"/>
        <w:spacing w:after="0"/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58BBD2" wp14:editId="282A31D8">
            <wp:extent cx="4664075" cy="38182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021"/>
                    <a:stretch/>
                  </pic:blipFill>
                  <pic:spPr bwMode="auto">
                    <a:xfrm>
                      <a:off x="0" y="0"/>
                      <a:ext cx="4664075" cy="381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F5C" w:rsidRDefault="00A20F5C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27166A2C" wp14:editId="21F3F134">
            <wp:extent cx="4591050" cy="17614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9035" cy="17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5C" w:rsidRDefault="00A20F5C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6791BDA" wp14:editId="0F2E4A5F">
            <wp:extent cx="4664075" cy="20815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5C" w:rsidRDefault="00A20F5C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7DE7DF9F" wp14:editId="437AD10B">
            <wp:extent cx="4664075" cy="13925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5C" w:rsidRDefault="00A20F5C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59B27D9E" wp14:editId="2F8A0272">
            <wp:extent cx="4664075" cy="234188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5C" w:rsidRDefault="009B1906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E8A5199" wp14:editId="2CF29CCF">
            <wp:extent cx="4664075" cy="262445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5C" w:rsidRDefault="009B1906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-100012</wp:posOffset>
                </wp:positionV>
                <wp:extent cx="1547813" cy="933450"/>
                <wp:effectExtent l="0" t="0" r="1460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813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9CD6B" id="Прямоугольник 17" o:spid="_x0000_s1026" style="position:absolute;margin-left:255.75pt;margin-top:-7.85pt;width:121.9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8cuwIAAL8FAAAOAAAAZHJzL2Uyb0RvYy54bWysVM1uEzEQviPxDpbvdLP5oW3UTRW1KkKq&#10;2ogW9ex47exKXtvYTjbhhMQViUfgIbggfvoMmzdi7P1JKBWHihwcz87MNzOfZ+bkdF0ItGLG5kom&#10;OD7oYcQkVWkuFwl+e3vx4ggj64hMiVCSJXjDLD6dPH92Uuox66tMiZQZBCDSjkud4Mw5PY4iSzNW&#10;EHugNJOg5MoUxIFoFlFqSAnohYj6vd7LqFQm1UZRZi18Pa+VeBLwOWfUXXNumUMiwZCbC6cJ59yf&#10;0eSEjBeG6CynTRrkCVkUJJcQtIM6J46gpcn/gipyapRV3B1QVUSK85yyUANUE/ceVHOTEc1CLUCO&#10;1R1N9v/B0qvVzKA8hbc7xEiSAt6o+rL9sP1c/azutx+rr9V99WP7qfpVfau+IzACxkptx+B4o2em&#10;kSxcfflrbgr/D4WhdWB507HM1g5R+BiPhodH8QAjCrrjwWA4Cs8Q7by1se4VUwXylwQbeMVALlld&#10;WgcRwbQ18cGsEnl6kQsRBN857EwYtCLw5vNF7DMGjz+shHySI8B4z8gTUJccbm4jmMcT8g3jQCYU&#10;2Q8JhzbeJUMoZdLFtSojKatzHPXg12bZph9yDoAemUN1HXYD0FrWIC12XWxj711ZmILOufevxGrn&#10;ziNEVtJ1zkUulXkMQEBVTeTaviWppsazNFfpBlrNqHoGraYXOTzvJbFuRgwMHYwnLBJ3DQcXqkyw&#10;am4YZcq8f+y7t4dZAC1GJQxxgu27JTEMI/FawpQcx8Ohn/ogDEeHfRDMvma+r5HL4kxBz8SwsjQN&#10;V2/vRHvlRhV3sG+mPiqoiKQQO8HUmVY4c/VygY1F2XQazGDSNXGX8kZTD+5Z9e17u74jRjc97mA6&#10;rlQ78GT8oNVrW+8p1XTpFM/DHOx4bfiGLREap9lofg3ty8Fqt3cnvwEAAP//AwBQSwMEFAAGAAgA&#10;AAAhABCgzzrhAAAACwEAAA8AAABkcnMvZG93bnJldi54bWxMj0FLxDAQhe+C/yGM4G03zZZatzZd&#10;RBQRPOiu4B6zzaQtNpPSpN36740nPQ7v471vyt1iezbj6DtHEsQ6AYZUO91RI+Hj8LS6BeaDIq16&#10;RyjhGz3sqsuLUhXanekd531oWCwhXygJbQhDwbmvW7TKr92AFDPjRqtCPMeG61GdY7nt+SZJbrhV&#10;HcWFVg340GL9tZ+shKNRz4fHF//KzWY22+5t+jT5JOX11XJ/ByzgEv5g+NWP6lBFp5ObSHvWS8iE&#10;yCIqYSWyHFgk8ixLgZ0imooUeFXy/z9UPwAAAP//AwBQSwECLQAUAAYACAAAACEAtoM4kv4AAADh&#10;AQAAEwAAAAAAAAAAAAAAAAAAAAAAW0NvbnRlbnRfVHlwZXNdLnhtbFBLAQItABQABgAIAAAAIQA4&#10;/SH/1gAAAJQBAAALAAAAAAAAAAAAAAAAAC8BAABfcmVscy8ucmVsc1BLAQItABQABgAIAAAAIQCi&#10;2Q8cuwIAAL8FAAAOAAAAAAAAAAAAAAAAAC4CAABkcnMvZTJvRG9jLnhtbFBLAQItABQABgAIAAAA&#10;IQAQoM864QAAAAsBAAAPAAAAAAAAAAAAAAAAABUFAABkcnMvZG93bnJldi54bWxQSwUGAAAAAAQA&#10;BADzAAAAIwYAAAAA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86FAB0" wp14:editId="1A629E36">
            <wp:extent cx="4664075" cy="322643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40C" w:rsidRDefault="005B740C" w:rsidP="00E216B2">
      <w:pPr>
        <w:widowControl w:val="0"/>
        <w:ind w:firstLine="0"/>
        <w:rPr>
          <w:szCs w:val="24"/>
        </w:rPr>
      </w:pPr>
    </w:p>
    <w:p w:rsidR="005B740C" w:rsidRDefault="005B740C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75A4297" wp14:editId="34EF7325">
            <wp:extent cx="4664075" cy="265684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5B740C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6AEBD823" wp14:editId="6D20F07E">
            <wp:extent cx="4664075" cy="2524760"/>
            <wp:effectExtent l="0" t="0" r="3175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40C" w:rsidRDefault="00A22AED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35DF25C2" wp14:editId="4CB8627C">
            <wp:extent cx="4664075" cy="108585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E216B2">
      <w:pPr>
        <w:widowControl w:val="0"/>
        <w:ind w:firstLine="0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80DD31" wp14:editId="04B27972">
            <wp:extent cx="4664075" cy="1363345"/>
            <wp:effectExtent l="0" t="0" r="317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A22AED">
      <w:pPr>
        <w:ind w:firstLine="0"/>
      </w:pPr>
      <w:r>
        <w:rPr>
          <w:noProof/>
          <w:lang w:eastAsia="ru-RU"/>
        </w:rPr>
        <w:drawing>
          <wp:inline distT="0" distB="0" distL="0" distR="0" wp14:anchorId="4DE9B952" wp14:editId="1A774D64">
            <wp:extent cx="4664075" cy="2316480"/>
            <wp:effectExtent l="0" t="0" r="317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A22AED">
      <w:pPr>
        <w:ind w:firstLine="0"/>
      </w:pPr>
      <w:r>
        <w:rPr>
          <w:noProof/>
          <w:lang w:eastAsia="ru-RU"/>
        </w:rPr>
        <w:drawing>
          <wp:inline distT="0" distB="0" distL="0" distR="0" wp14:anchorId="6DE0BD8E" wp14:editId="61D4F4AF">
            <wp:extent cx="4664075" cy="718185"/>
            <wp:effectExtent l="0" t="0" r="317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A22AED">
      <w:pPr>
        <w:ind w:firstLine="0"/>
      </w:pPr>
      <w:r>
        <w:rPr>
          <w:noProof/>
          <w:lang w:eastAsia="ru-RU"/>
        </w:rPr>
        <w:drawing>
          <wp:inline distT="0" distB="0" distL="0" distR="0" wp14:anchorId="41BBC068" wp14:editId="5AD11FA9">
            <wp:extent cx="4664075" cy="1514475"/>
            <wp:effectExtent l="0" t="0" r="317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A22AED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3B873FB" wp14:editId="76463900">
            <wp:extent cx="4664075" cy="10071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A22AED">
      <w:pPr>
        <w:ind w:firstLine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C0FB11" wp14:editId="7F6CA964">
            <wp:extent cx="4664075" cy="1162685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ED" w:rsidRDefault="00A22AED" w:rsidP="00E216B2">
      <w:pPr>
        <w:widowControl w:val="0"/>
        <w:ind w:firstLine="0"/>
        <w:rPr>
          <w:szCs w:val="24"/>
        </w:rPr>
      </w:pPr>
    </w:p>
    <w:sectPr w:rsidR="00A22AED" w:rsidSect="00CC58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F1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ED"/>
    <w:rsid w:val="00263B32"/>
    <w:rsid w:val="00317112"/>
    <w:rsid w:val="004F55C9"/>
    <w:rsid w:val="005B740C"/>
    <w:rsid w:val="009B1906"/>
    <w:rsid w:val="009D21CA"/>
    <w:rsid w:val="00A20F5C"/>
    <w:rsid w:val="00A22AED"/>
    <w:rsid w:val="00CC58ED"/>
    <w:rsid w:val="00E216B2"/>
    <w:rsid w:val="00E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BD845-273B-40D5-84B7-62E6858F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2024-09-17T17:29:00Z</dcterms:created>
  <dcterms:modified xsi:type="dcterms:W3CDTF">2025-10-10T17:45:00Z</dcterms:modified>
</cp:coreProperties>
</file>