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5E24" w14:textId="19736206" w:rsidR="00161524" w:rsidRPr="00257CC4" w:rsidRDefault="00257CC4" w:rsidP="00257C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C4">
        <w:rPr>
          <w:rFonts w:ascii="Times New Roman" w:hAnsi="Times New Roman" w:cs="Times New Roman"/>
          <w:b/>
          <w:bCs/>
          <w:sz w:val="28"/>
          <w:szCs w:val="28"/>
        </w:rPr>
        <w:t>Карточка № 21 Масса тела</w:t>
      </w:r>
    </w:p>
    <w:p w14:paraId="3C45CB23" w14:textId="3FA0B1C0" w:rsidR="00257CC4" w:rsidRDefault="00257CC4">
      <w:r>
        <w:rPr>
          <w:noProof/>
        </w:rPr>
        <w:drawing>
          <wp:inline distT="0" distB="0" distL="0" distR="0" wp14:anchorId="12CFDAE9" wp14:editId="2C36802C">
            <wp:extent cx="1687581" cy="6685776"/>
            <wp:effectExtent l="0" t="349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1091" cy="67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8BA61" w14:textId="7EF30675" w:rsidR="00257CC4" w:rsidRDefault="00257CC4">
      <w:r>
        <w:rPr>
          <w:noProof/>
        </w:rPr>
        <w:drawing>
          <wp:inline distT="0" distB="0" distL="0" distR="0" wp14:anchorId="055939D1" wp14:editId="3E3E2CCA">
            <wp:extent cx="5876925" cy="753414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23" cy="754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CC4" w:rsidSect="00257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48"/>
    <w:rsid w:val="00005948"/>
    <w:rsid w:val="00161524"/>
    <w:rsid w:val="00257CC4"/>
    <w:rsid w:val="00702264"/>
    <w:rsid w:val="00A43862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31F0"/>
  <w15:chartTrackingRefBased/>
  <w15:docId w15:val="{09727AA5-383C-412F-BC77-CF255BD6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2025-04-13T14:23:00Z</dcterms:created>
  <dcterms:modified xsi:type="dcterms:W3CDTF">2025-04-13T14:28:00Z</dcterms:modified>
</cp:coreProperties>
</file>